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4D30" w:rsidRDefault="009074F2">
      <w:pPr>
        <w:spacing w:after="0" w:line="240" w:lineRule="auto"/>
      </w:pPr>
      <w:r w:rsidRPr="00C851AC">
        <w:rPr>
          <w:rFonts w:ascii="Helvetica" w:hAnsi="Helvetica"/>
          <w:noProof/>
          <w:sz w:val="24"/>
          <w:szCs w:val="20"/>
        </w:rPr>
        <w:pict>
          <v:rect id="_x0000_s1033" style="position:absolute;margin-left:324pt;margin-top:414pt;width:270pt;height:5in;z-index:251661312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33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20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 xml:space="preserve">The boxes are </w:t>
                  </w:r>
                  <w:r>
                    <w:rPr>
                      <w:rFonts w:ascii="American Typewriter" w:hAnsi="American Typewriter"/>
                      <w:sz w:val="36"/>
                    </w:rPr>
                    <w:t>all 3.75” wide by 5” tall. So, up and down the paper, it goes: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.25” margin, 5” box, .25” margin, .25” margin, 5” box,   .25” margin = 11 inches.</w:t>
                  </w:r>
                </w:p>
              </w:txbxContent>
            </v:textbox>
            <w10:wrap type="square" anchorx="page" anchory="page"/>
          </v:rect>
        </w:pict>
      </w:r>
      <w:r w:rsidRPr="00C851AC">
        <w:rPr>
          <w:rFonts w:ascii="Helvetica" w:hAnsi="Helvetica"/>
          <w:noProof/>
          <w:sz w:val="24"/>
          <w:szCs w:val="20"/>
        </w:rPr>
        <w:pict>
          <v:rect id="_x0000_s1032" style="position:absolute;margin-left:17pt;margin-top:413pt;width:270pt;height:5in;z-index:25166028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32" inset="0,0,0,0">
              <w:txbxContent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3.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The margins on all the boxes are .25 inches. So there are .25 inches of room on the left, right,</w:t>
                  </w:r>
                  <w:r>
                    <w:rPr>
                      <w:rFonts w:ascii="American Typewriter" w:hAnsi="American Typewriter"/>
                      <w:sz w:val="36"/>
                    </w:rPr>
                    <w:t xml:space="preserve"> top, and bottom of this box. The printer will print everything in this box: were the margins bigger, they’d be cut off</w:t>
                  </w:r>
                </w:p>
              </w:txbxContent>
            </v:textbox>
            <w10:wrap type="square" anchorx="page" anchory="page"/>
          </v:rect>
        </w:pict>
      </w:r>
      <w:r w:rsidRPr="00C851AC">
        <w:rPr>
          <w:rFonts w:ascii="Helvetica" w:hAnsi="Helvetica"/>
          <w:noProof/>
          <w:sz w:val="24"/>
          <w:szCs w:val="20"/>
        </w:rPr>
        <w:pict>
          <v:rect id="_x0000_s1031" style="position:absolute;margin-left:324pt;margin-top:18pt;width:270pt;height:5in;z-index:25165926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31" inset="0,0,0,0">
              <w:txbxContent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22</w:t>
                  </w: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When I print double sided, the Back Cover will be on the back of this page.</w:t>
                  </w:r>
                </w:p>
              </w:txbxContent>
            </v:textbox>
            <w10:wrap type="square" anchorx="page" anchory="page"/>
          </v:rect>
        </w:pict>
      </w:r>
      <w:r w:rsidRPr="00C851AC">
        <w:rPr>
          <w:rFonts w:ascii="Helvetica" w:hAnsi="Helvetica"/>
          <w:noProof/>
          <w:sz w:val="24"/>
          <w:szCs w:val="20"/>
        </w:rPr>
        <w:pict>
          <v:rect id="_x0000_s1030" style="position:absolute;margin-left:18pt;margin-top:18pt;width:270pt;height:5in;z-index:25165824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30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 xml:space="preserve">The boxes used here are called </w:t>
                  </w:r>
                  <w:r>
                    <w:rPr>
                      <w:rFonts w:ascii="American Typewriter" w:hAnsi="American Typewriter"/>
                      <w:sz w:val="36"/>
                    </w:rPr>
                    <w:t>“text boxes” and can be added in Pages and Word.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When printing double sided, the cover will be behind this page.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A45F9D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The Creative Commons Copyright Information will go here.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Helvetica" w:hAnsi="Helvetica"/>
          <w:sz w:val="24"/>
          <w:szCs w:val="20"/>
        </w:rPr>
        <w:br w:type="page"/>
      </w:r>
      <w:r>
        <w:rPr>
          <w:noProof/>
        </w:rPr>
        <w:pict>
          <v:rect id="_x0000_s1039" style="position:absolute;margin-left:322pt;margin-top:19pt;width:270pt;height:5in;z-index:25166745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39" inset="0,0,0,0">
              <w:txbxContent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887EA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>This is the Cover.</w:t>
                  </w:r>
                </w:p>
                <w:p w:rsidR="00BD5D78" w:rsidRDefault="009074F2" w:rsidP="000A17B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Yay!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38" style="position:absolute;margin-left:16pt;margin-top:19pt;width:270pt;height:5in;z-index:251666432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38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 xml:space="preserve">This is the Back Cover. 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>When I print double sided, Page 22 will be on the back. For a quarter sized zine (or, for our purposes, booklet), the margins are the same on the front and back: .25 inches on both sides, and on both top and bottom. The box is still 3.75 inches wide by 5 i</w:t>
                  </w: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>nches tall.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1" style="position:absolute;margin-left:322pt;margin-top:415pt;width:270pt;height:5in;z-index:25166950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1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>Page 2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0" style="position:absolute;margin-left:15pt;margin-top:414pt;width:270pt;height:5in;z-index:25166848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0" inset="0,0,0,0">
              <w:txbxContent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>This is page 21</w:t>
                  </w:r>
                </w:p>
                <w:p w:rsidR="00BD5D78" w:rsidRDefault="009074F2" w:rsidP="000A17B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</w:p>
                <w:p w:rsidR="00BD5D78" w:rsidRDefault="009074F2" w:rsidP="000A17B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 xml:space="preserve">This is the template for a 22 page booklet. </w:t>
                  </w:r>
                </w:p>
                <w:p w:rsidR="00BD5D78" w:rsidRDefault="009074F2" w:rsidP="000A17B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</w:p>
                <w:p w:rsidR="00BD5D78" w:rsidRDefault="009074F2" w:rsidP="000A17B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</w:pPr>
                  <w:r>
                    <w:rPr>
                      <w:rFonts w:ascii="American Typewriter" w:eastAsia="Times New Roman" w:hAnsi="American Typewriter" w:cs="American Typewriter"/>
                      <w:sz w:val="36"/>
                      <w:szCs w:val="36"/>
                    </w:rPr>
                    <w:t>For a 30 page booklet, you’ll need to add two pages each with 8 text boxes.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br w:type="page"/>
      </w:r>
      <w:r>
        <w:rPr>
          <w:noProof/>
        </w:rPr>
        <w:pict>
          <v:rect id="_x0000_s1043" style="position:absolute;margin-left:323pt;margin-top:20pt;width:270pt;height:5in;z-index:251671552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3" inset="0,0,0,0">
              <w:txbxContent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18</w:t>
                  </w: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2" style="position:absolute;margin-left:17pt;margin-top:20pt;width:270pt;height:5in;z-index:25167052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2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5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5" style="position:absolute;margin-left:323pt;margin-top:416pt;width:270pt;height:5in;z-index:25167360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5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16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4" style="position:absolute;margin-left:16pt;margin-top:415pt;width:270pt;height:5in;z-index:25167257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4" inset="0,0,0,0">
              <w:txbxContent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7</w:t>
                  </w: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br w:type="page"/>
      </w:r>
      <w:r>
        <w:rPr>
          <w:noProof/>
        </w:rPr>
        <w:pict>
          <v:rect id="_x0000_s1054" style="position:absolute;margin-left:18pt;margin-top:22pt;width:270pt;height:5in;z-index:25167872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4" inset="0,0,0,0">
              <w:txbxContent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19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57" style="position:absolute;margin-left:324pt;margin-top:418pt;width:270pt;height:5in;z-index:251681792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7" inset="0,0,0,0">
              <w:txbxContent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6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56" style="position:absolute;margin-left:17pt;margin-top:417pt;width:270pt;height:5in;z-index:25168076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6" inset="0,0,0,0">
              <w:txbxContent>
                <w:p w:rsidR="00BD5D78" w:rsidRDefault="009074F2" w:rsidP="00E94D30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17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55" style="position:absolute;margin-left:324pt;margin-top:22pt;width:270pt;height:5in;z-index:25167974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5" inset="0,0,0,0">
              <w:txbxContent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4</w:t>
                  </w: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br w:type="page"/>
      </w:r>
      <w:r>
        <w:rPr>
          <w:noProof/>
        </w:rPr>
        <w:pict>
          <v:rect id="_x0000_s1058" style="position:absolute;margin-left:18pt;margin-top:21pt;width:270pt;height:5in;z-index:25168281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8" inset="0,0,0,0">
              <w:txbxContent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15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61" style="position:absolute;margin-left:324pt;margin-top:417pt;width:270pt;height:5in;z-index:25168588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61" inset="0,0,0,0">
              <w:txbxContent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10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60" style="position:absolute;margin-left:17pt;margin-top:416pt;width:270pt;height:5in;z-index:25168486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60" inset="0,0,0,0">
              <w:txbxContent>
                <w:p w:rsidR="00BD5D78" w:rsidRDefault="009074F2" w:rsidP="00E94D30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13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59" style="position:absolute;margin-left:324pt;margin-top:21pt;width:270pt;height:5in;z-index:25168384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9" inset="0,0,0,0">
              <w:txbxContent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8</w:t>
                  </w: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A17B9" w:rsidRPr="000A17B9" w:rsidRDefault="009074F2" w:rsidP="000A17B9">
      <w:r>
        <w:rPr>
          <w:noProof/>
        </w:rPr>
        <w:pict>
          <v:rect id="_x0000_s1046" style="position:absolute;margin-left:18pt;margin-top:21pt;width:270pt;height:5in;z-index:25167462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6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9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8" style="position:absolute;margin-left:17pt;margin-top:416pt;width:270pt;height:5in;z-index:251676672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8" inset="0,0,0,0">
              <w:txbxContent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11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7" style="position:absolute;margin-left:324pt;margin-top:21pt;width:270pt;height:5in;z-index:25167564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7" inset="0,0,0,0">
              <w:txbxContent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14</w:t>
                  </w: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9" style="position:absolute;margin-left:323pt;margin-top:417pt;width:270pt;height:5in;z-index:25167769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9" inset="0,0,0,0">
              <w:txbxContent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12</w:t>
                  </w:r>
                </w:p>
              </w:txbxContent>
            </v:textbox>
            <w10:wrap type="square" anchorx="page" anchory="page"/>
          </v:rect>
        </w:pict>
      </w:r>
    </w:p>
    <w:sectPr w:rsidR="000A17B9" w:rsidRPr="000A17B9" w:rsidSect="00C851AC"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2001"/>
  <w:revisionView w:comments="0" w:formatting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8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074F2"/>
    <w:rsid w:val="009074F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851AC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C851AC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C851AC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C851A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A1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7B9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0A1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7B9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olffw:Downloads:wrtf11-boo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wrtf11-book-template.dotx</Template>
  <TotalTime>1</TotalTime>
  <Pages>6</Pages>
  <Words>4</Words>
  <Characters>24</Characters>
  <Application>Microsoft Macintosh Word</Application>
  <DocSecurity>0</DocSecurity>
  <Lines>1</Lines>
  <Paragraphs>1</Paragraphs>
  <ScaleCrop>false</ScaleCrop>
  <Company>Rowan University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Bill Wolff</cp:lastModifiedBy>
  <cp:revision>1</cp:revision>
  <cp:lastPrinted>2011-10-18T13:14:00Z</cp:lastPrinted>
  <dcterms:created xsi:type="dcterms:W3CDTF">2011-10-19T17:23:00Z</dcterms:created>
  <dcterms:modified xsi:type="dcterms:W3CDTF">2011-10-19T17:24:00Z</dcterms:modified>
</cp:coreProperties>
</file>